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39E1" w14:textId="40D97D1E" w:rsidR="005530CB" w:rsidRDefault="005530CB" w:rsidP="005530CB">
      <w:pPr>
        <w:pStyle w:val="Title"/>
      </w:pPr>
      <w:r>
        <w:t>BUSINESS ANALYSIS MASTERCLASS</w:t>
      </w:r>
    </w:p>
    <w:p w14:paraId="3CC8A31C" w14:textId="77777777" w:rsidR="005530CB" w:rsidRDefault="005530CB" w:rsidP="007867CA">
      <w:pPr>
        <w:tabs>
          <w:tab w:val="num" w:pos="720"/>
        </w:tabs>
        <w:ind w:left="720" w:hanging="360"/>
      </w:pPr>
    </w:p>
    <w:p w14:paraId="4C190B94" w14:textId="436CB781" w:rsidR="007867CA" w:rsidRPr="005A163C" w:rsidRDefault="007867CA" w:rsidP="005A163C">
      <w:pPr>
        <w:tabs>
          <w:tab w:val="num" w:pos="720"/>
        </w:tabs>
        <w:rPr>
          <w:b/>
          <w:bCs/>
          <w:sz w:val="28"/>
          <w:szCs w:val="28"/>
        </w:rPr>
      </w:pPr>
      <w:r w:rsidRPr="005A163C">
        <w:rPr>
          <w:b/>
          <w:bCs/>
          <w:sz w:val="28"/>
          <w:szCs w:val="28"/>
        </w:rPr>
        <w:t>Business Analysis Core Concepts and Planning</w:t>
      </w:r>
    </w:p>
    <w:p w14:paraId="23E39DBC" w14:textId="77777777" w:rsidR="007867CA" w:rsidRPr="007867CA" w:rsidRDefault="007867CA" w:rsidP="007867CA">
      <w:pPr>
        <w:numPr>
          <w:ilvl w:val="0"/>
          <w:numId w:val="1"/>
        </w:numPr>
      </w:pPr>
      <w:r w:rsidRPr="007867CA">
        <w:t>Introduction to IT</w:t>
      </w:r>
    </w:p>
    <w:p w14:paraId="6E270026" w14:textId="77777777" w:rsidR="007867CA" w:rsidRPr="007867CA" w:rsidRDefault="007867CA" w:rsidP="007867CA">
      <w:pPr>
        <w:numPr>
          <w:ilvl w:val="0"/>
          <w:numId w:val="1"/>
        </w:numPr>
      </w:pPr>
      <w:r w:rsidRPr="007867CA">
        <w:t>SDLC – Waterfall and Agile</w:t>
      </w:r>
    </w:p>
    <w:p w14:paraId="4B7D439C" w14:textId="753C854D" w:rsidR="007867CA" w:rsidRDefault="007867CA" w:rsidP="007867CA">
      <w:pPr>
        <w:numPr>
          <w:ilvl w:val="0"/>
          <w:numId w:val="1"/>
        </w:numPr>
      </w:pPr>
      <w:r>
        <w:t>What is Business Analysis?</w:t>
      </w:r>
    </w:p>
    <w:p w14:paraId="2DD2C79F" w14:textId="636B0E93" w:rsidR="007867CA" w:rsidRDefault="007867CA" w:rsidP="007867CA">
      <w:pPr>
        <w:numPr>
          <w:ilvl w:val="0"/>
          <w:numId w:val="1"/>
        </w:numPr>
      </w:pPr>
      <w:r>
        <w:t>Role of a BA</w:t>
      </w:r>
    </w:p>
    <w:p w14:paraId="1D1B185D" w14:textId="7845BC9A" w:rsidR="007867CA" w:rsidRDefault="007867CA" w:rsidP="007867CA">
      <w:pPr>
        <w:numPr>
          <w:ilvl w:val="0"/>
          <w:numId w:val="1"/>
        </w:numPr>
      </w:pPr>
      <w:r>
        <w:t>Career prospects of BA</w:t>
      </w:r>
    </w:p>
    <w:p w14:paraId="693D9D40" w14:textId="64E54B0E" w:rsidR="007867CA" w:rsidRPr="007867CA" w:rsidRDefault="007867CA" w:rsidP="007867CA">
      <w:pPr>
        <w:numPr>
          <w:ilvl w:val="0"/>
          <w:numId w:val="1"/>
        </w:numPr>
      </w:pPr>
      <w:r w:rsidRPr="007867CA">
        <w:t>Understand Business Need</w:t>
      </w:r>
    </w:p>
    <w:p w14:paraId="7BC68C5E" w14:textId="77777777" w:rsidR="007867CA" w:rsidRPr="007867CA" w:rsidRDefault="007867CA" w:rsidP="007867CA">
      <w:pPr>
        <w:numPr>
          <w:ilvl w:val="0"/>
          <w:numId w:val="1"/>
        </w:numPr>
      </w:pPr>
      <w:r w:rsidRPr="007867CA">
        <w:t xml:space="preserve">How to identify customer stakeholders and their level of authority? </w:t>
      </w:r>
    </w:p>
    <w:p w14:paraId="0B03F67A" w14:textId="77777777" w:rsidR="007867CA" w:rsidRPr="007867CA" w:rsidRDefault="007867CA" w:rsidP="007867CA">
      <w:pPr>
        <w:numPr>
          <w:ilvl w:val="0"/>
          <w:numId w:val="1"/>
        </w:numPr>
      </w:pPr>
      <w:r w:rsidRPr="007867CA">
        <w:t>How to create user personas?</w:t>
      </w:r>
    </w:p>
    <w:p w14:paraId="32135168" w14:textId="77777777" w:rsidR="007867CA" w:rsidRPr="007867CA" w:rsidRDefault="007867CA" w:rsidP="007867CA">
      <w:pPr>
        <w:numPr>
          <w:ilvl w:val="0"/>
          <w:numId w:val="1"/>
        </w:numPr>
      </w:pPr>
      <w:r w:rsidRPr="007867CA">
        <w:t>How to analyse business documents?</w:t>
      </w:r>
    </w:p>
    <w:p w14:paraId="2A26C744" w14:textId="77777777" w:rsidR="007867CA" w:rsidRPr="007867CA" w:rsidRDefault="007867CA" w:rsidP="007867CA">
      <w:pPr>
        <w:numPr>
          <w:ilvl w:val="0"/>
          <w:numId w:val="1"/>
        </w:numPr>
      </w:pPr>
      <w:r w:rsidRPr="007867CA">
        <w:t>What questions should a BA ask during need analysis?</w:t>
      </w:r>
    </w:p>
    <w:p w14:paraId="2CB7564B" w14:textId="77777777" w:rsidR="007867CA" w:rsidRPr="007867CA" w:rsidRDefault="007867CA" w:rsidP="007867CA">
      <w:pPr>
        <w:numPr>
          <w:ilvl w:val="0"/>
          <w:numId w:val="1"/>
        </w:numPr>
      </w:pPr>
      <w:r w:rsidRPr="007867CA">
        <w:t>How to design a Solution</w:t>
      </w:r>
    </w:p>
    <w:p w14:paraId="107645E1" w14:textId="77777777" w:rsidR="007867CA" w:rsidRPr="007867CA" w:rsidRDefault="007867CA" w:rsidP="007867CA">
      <w:pPr>
        <w:numPr>
          <w:ilvl w:val="0"/>
          <w:numId w:val="1"/>
        </w:numPr>
      </w:pPr>
      <w:r w:rsidRPr="007867CA">
        <w:t>Introduction to SCRUM</w:t>
      </w:r>
    </w:p>
    <w:p w14:paraId="246378EB" w14:textId="77777777" w:rsidR="007867CA" w:rsidRPr="007867CA" w:rsidRDefault="007867CA" w:rsidP="007867CA">
      <w:pPr>
        <w:numPr>
          <w:ilvl w:val="0"/>
          <w:numId w:val="1"/>
        </w:numPr>
      </w:pPr>
      <w:r w:rsidRPr="007867CA">
        <w:t>SCRUM Meetings – Sprint planning, Backlog Refinement, Sprint Review, Retro</w:t>
      </w:r>
    </w:p>
    <w:p w14:paraId="1722A158" w14:textId="26615A74" w:rsidR="007867CA" w:rsidRDefault="007867CA" w:rsidP="007867CA">
      <w:pPr>
        <w:numPr>
          <w:ilvl w:val="0"/>
          <w:numId w:val="1"/>
        </w:numPr>
      </w:pPr>
      <w:r w:rsidRPr="007867CA">
        <w:t>What are the planning activities included in Sprint 0?</w:t>
      </w:r>
    </w:p>
    <w:p w14:paraId="242266FA" w14:textId="6DB00BDF" w:rsidR="007867CA" w:rsidRPr="005A163C" w:rsidRDefault="007867CA" w:rsidP="007867CA">
      <w:pPr>
        <w:rPr>
          <w:b/>
          <w:bCs/>
          <w:sz w:val="28"/>
          <w:szCs w:val="28"/>
        </w:rPr>
      </w:pPr>
      <w:r w:rsidRPr="005A163C">
        <w:rPr>
          <w:b/>
          <w:bCs/>
          <w:sz w:val="28"/>
          <w:szCs w:val="28"/>
        </w:rPr>
        <w:t>Requirement Gathering (Elicitation &amp; Collaboration)</w:t>
      </w:r>
    </w:p>
    <w:p w14:paraId="3C18B345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t>How to convert business needs into requirements?</w:t>
      </w:r>
    </w:p>
    <w:p w14:paraId="1AA22FBE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t>Difference between business needs vs wants</w:t>
      </w:r>
    </w:p>
    <w:p w14:paraId="5B0E3F0C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t>How to do prepare yourself before a client meeting?</w:t>
      </w:r>
    </w:p>
    <w:p w14:paraId="4C95A3F3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t>What questions should be asked by BA during requirement gathering? (role play)</w:t>
      </w:r>
    </w:p>
    <w:p w14:paraId="23BF6D08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t>10 different types of requirement gathering techniques</w:t>
      </w:r>
    </w:p>
    <w:p w14:paraId="01C697E3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t xml:space="preserve"> How will you facilitate the requirement </w:t>
      </w:r>
      <w:proofErr w:type="gramStart"/>
      <w:r w:rsidRPr="007867CA">
        <w:t>meeting</w:t>
      </w:r>
      <w:proofErr w:type="gramEnd"/>
    </w:p>
    <w:p w14:paraId="3ABD99FC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t xml:space="preserve"> Challenges faced during requirement gathering with customer</w:t>
      </w:r>
    </w:p>
    <w:p w14:paraId="16C92D12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t xml:space="preserve"> Challenges faced with development team and test</w:t>
      </w:r>
    </w:p>
    <w:p w14:paraId="3ED2D1D2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t xml:space="preserve"> Confirm and Validate all information collected during requirement gathering</w:t>
      </w:r>
    </w:p>
    <w:p w14:paraId="38C84DAA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t xml:space="preserve"> How to write clear and concise requirements?</w:t>
      </w:r>
    </w:p>
    <w:p w14:paraId="77584D91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t xml:space="preserve"> Creation of functional requirement document (FRD) – </w:t>
      </w:r>
      <w:r w:rsidRPr="007867CA">
        <w:rPr>
          <w:b/>
          <w:bCs/>
        </w:rPr>
        <w:t>Project</w:t>
      </w:r>
      <w:r w:rsidRPr="007867CA">
        <w:t xml:space="preserve">  </w:t>
      </w:r>
    </w:p>
    <w:p w14:paraId="11A4B993" w14:textId="29D20B9E" w:rsidR="007867CA" w:rsidRPr="007867CA" w:rsidRDefault="007867CA" w:rsidP="007867CA">
      <w:pPr>
        <w:numPr>
          <w:ilvl w:val="1"/>
          <w:numId w:val="2"/>
        </w:numPr>
      </w:pPr>
      <w:r w:rsidRPr="007867CA">
        <w:t xml:space="preserve"> SCRUM- How to write EPICS and user stories?</w:t>
      </w:r>
      <w:r>
        <w:t xml:space="preserve"> - </w:t>
      </w:r>
      <w:r w:rsidRPr="007867CA">
        <w:rPr>
          <w:b/>
          <w:bCs/>
        </w:rPr>
        <w:t>Project</w:t>
      </w:r>
    </w:p>
    <w:p w14:paraId="777006A7" w14:textId="77777777" w:rsidR="007867CA" w:rsidRPr="007867CA" w:rsidRDefault="007867CA" w:rsidP="007867CA">
      <w:pPr>
        <w:numPr>
          <w:ilvl w:val="1"/>
          <w:numId w:val="2"/>
        </w:numPr>
      </w:pPr>
      <w:r w:rsidRPr="007867CA">
        <w:lastRenderedPageBreak/>
        <w:t xml:space="preserve"> How to write a perfect acceptance </w:t>
      </w:r>
      <w:proofErr w:type="gramStart"/>
      <w:r w:rsidRPr="007867CA">
        <w:t>criteria</w:t>
      </w:r>
      <w:proofErr w:type="gramEnd"/>
      <w:r w:rsidRPr="007867CA">
        <w:t>?</w:t>
      </w:r>
    </w:p>
    <w:p w14:paraId="3B54FDFE" w14:textId="77777777" w:rsidR="004602C1" w:rsidRDefault="007867CA" w:rsidP="00FD0C55">
      <w:pPr>
        <w:numPr>
          <w:ilvl w:val="1"/>
          <w:numId w:val="2"/>
        </w:numPr>
      </w:pPr>
      <w:r w:rsidRPr="007867CA">
        <w:t>Backlog Refinement and Sprint Planning in details</w:t>
      </w:r>
    </w:p>
    <w:p w14:paraId="15C45756" w14:textId="48E2AEB4" w:rsidR="007867CA" w:rsidRPr="004602C1" w:rsidRDefault="007867CA" w:rsidP="00FD0C55">
      <w:pPr>
        <w:numPr>
          <w:ilvl w:val="1"/>
          <w:numId w:val="2"/>
        </w:numPr>
        <w:rPr>
          <w:b/>
          <w:bCs/>
        </w:rPr>
      </w:pPr>
      <w:r w:rsidRPr="004602C1">
        <w:rPr>
          <w:b/>
          <w:bCs/>
        </w:rPr>
        <w:t xml:space="preserve"> Tool </w:t>
      </w:r>
      <w:r w:rsidRPr="004602C1">
        <w:rPr>
          <w:b/>
          <w:bCs/>
        </w:rPr>
        <w:t>–</w:t>
      </w:r>
      <w:r w:rsidRPr="004602C1">
        <w:rPr>
          <w:b/>
          <w:bCs/>
        </w:rPr>
        <w:t xml:space="preserve"> JIRA</w:t>
      </w:r>
    </w:p>
    <w:p w14:paraId="2BC803CA" w14:textId="7E0AFA88" w:rsidR="007867CA" w:rsidRPr="005A163C" w:rsidRDefault="007867CA" w:rsidP="007867CA">
      <w:pPr>
        <w:rPr>
          <w:b/>
          <w:bCs/>
          <w:sz w:val="28"/>
          <w:szCs w:val="28"/>
        </w:rPr>
      </w:pPr>
      <w:r w:rsidRPr="005A163C">
        <w:rPr>
          <w:b/>
          <w:bCs/>
          <w:sz w:val="28"/>
          <w:szCs w:val="28"/>
        </w:rPr>
        <w:t>Requirement Analysis and Design Definition &amp; Requirement Life cycle management</w:t>
      </w:r>
    </w:p>
    <w:p w14:paraId="6D37D198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 xml:space="preserve">How to </w:t>
      </w:r>
      <w:proofErr w:type="spellStart"/>
      <w:r w:rsidRPr="007867CA">
        <w:t>analyze</w:t>
      </w:r>
      <w:proofErr w:type="spellEnd"/>
      <w:r w:rsidRPr="007867CA">
        <w:t xml:space="preserve"> requirements correctly?</w:t>
      </w:r>
    </w:p>
    <w:p w14:paraId="11709AE0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>Why does analysis fail?</w:t>
      </w:r>
    </w:p>
    <w:p w14:paraId="27F23128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>15 odd analysis techniques</w:t>
      </w:r>
    </w:p>
    <w:p w14:paraId="1154A4B3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>UML Modelling techniques – Process Map, Flow diagrams, Activity diagrams, Use case diagrams, prototypes</w:t>
      </w:r>
    </w:p>
    <w:p w14:paraId="773F2058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rPr>
          <w:b/>
          <w:bCs/>
        </w:rPr>
        <w:t>Tool – Visual Paradigm, Trello</w:t>
      </w:r>
    </w:p>
    <w:p w14:paraId="4BC8CE73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>How to prioritise requirements?</w:t>
      </w:r>
    </w:p>
    <w:p w14:paraId="71A4DCA1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>Techniques for prioritisation</w:t>
      </w:r>
    </w:p>
    <w:p w14:paraId="5CB0F7EF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>How to handle change requests in waterfall and Agile?</w:t>
      </w:r>
    </w:p>
    <w:p w14:paraId="0C2477F3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>Process for change control</w:t>
      </w:r>
    </w:p>
    <w:p w14:paraId="6E1A5CDF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>When do scope creep happen?</w:t>
      </w:r>
    </w:p>
    <w:p w14:paraId="0469CEAD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>Challenges faced with customer during changes</w:t>
      </w:r>
    </w:p>
    <w:p w14:paraId="6A2A7978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>What should a BA do during production issues?</w:t>
      </w:r>
    </w:p>
    <w:p w14:paraId="7A82DA64" w14:textId="77777777" w:rsidR="007867CA" w:rsidRPr="007867CA" w:rsidRDefault="007867CA" w:rsidP="007867CA">
      <w:pPr>
        <w:numPr>
          <w:ilvl w:val="1"/>
          <w:numId w:val="3"/>
        </w:numPr>
      </w:pPr>
      <w:r w:rsidRPr="007867CA">
        <w:t>How to handle escalation calls?</w:t>
      </w:r>
    </w:p>
    <w:p w14:paraId="77F5EB80" w14:textId="77777777" w:rsidR="007867CA" w:rsidRDefault="007867CA" w:rsidP="00E83AFA">
      <w:pPr>
        <w:numPr>
          <w:ilvl w:val="1"/>
          <w:numId w:val="3"/>
        </w:numPr>
      </w:pPr>
      <w:r w:rsidRPr="007867CA">
        <w:t>Sprint Retrospective</w:t>
      </w:r>
    </w:p>
    <w:p w14:paraId="0D2003CD" w14:textId="063A2ED1" w:rsidR="007867CA" w:rsidRDefault="007867CA" w:rsidP="00E83AFA">
      <w:pPr>
        <w:numPr>
          <w:ilvl w:val="1"/>
          <w:numId w:val="3"/>
        </w:numPr>
      </w:pPr>
      <w:r w:rsidRPr="007867CA">
        <w:t xml:space="preserve">Daily </w:t>
      </w:r>
      <w:proofErr w:type="gramStart"/>
      <w:r w:rsidRPr="007867CA">
        <w:t>Stand UP</w:t>
      </w:r>
      <w:proofErr w:type="gramEnd"/>
      <w:r w:rsidRPr="007867CA">
        <w:t xml:space="preserve"> meetings</w:t>
      </w:r>
    </w:p>
    <w:p w14:paraId="0122C1B3" w14:textId="06F4B4CB" w:rsidR="007867CA" w:rsidRPr="005A163C" w:rsidRDefault="007867CA" w:rsidP="007867CA">
      <w:pPr>
        <w:rPr>
          <w:b/>
          <w:bCs/>
          <w:sz w:val="28"/>
          <w:szCs w:val="28"/>
        </w:rPr>
      </w:pPr>
      <w:r w:rsidRPr="005A163C">
        <w:rPr>
          <w:b/>
          <w:bCs/>
          <w:sz w:val="28"/>
          <w:szCs w:val="28"/>
        </w:rPr>
        <w:t>Strategy Analysis</w:t>
      </w:r>
    </w:p>
    <w:p w14:paraId="2021FCA1" w14:textId="77777777" w:rsidR="007867CA" w:rsidRPr="007867CA" w:rsidRDefault="007867CA" w:rsidP="007867CA">
      <w:pPr>
        <w:numPr>
          <w:ilvl w:val="0"/>
          <w:numId w:val="3"/>
        </w:numPr>
      </w:pPr>
      <w:r w:rsidRPr="007867CA">
        <w:t>How to conduct GAP Analysis?</w:t>
      </w:r>
    </w:p>
    <w:p w14:paraId="52E57B16" w14:textId="77777777" w:rsidR="007867CA" w:rsidRPr="007867CA" w:rsidRDefault="007867CA" w:rsidP="007867CA">
      <w:pPr>
        <w:numPr>
          <w:ilvl w:val="0"/>
          <w:numId w:val="3"/>
        </w:numPr>
      </w:pPr>
      <w:r w:rsidRPr="007867CA">
        <w:t xml:space="preserve">As-is and </w:t>
      </w:r>
      <w:proofErr w:type="gramStart"/>
      <w:r w:rsidRPr="007867CA">
        <w:t>To</w:t>
      </w:r>
      <w:proofErr w:type="gramEnd"/>
      <w:r w:rsidRPr="007867CA">
        <w:t xml:space="preserve"> be Mapping</w:t>
      </w:r>
    </w:p>
    <w:p w14:paraId="48AFE996" w14:textId="77777777" w:rsidR="007867CA" w:rsidRPr="007867CA" w:rsidRDefault="007867CA" w:rsidP="007867CA">
      <w:pPr>
        <w:numPr>
          <w:ilvl w:val="0"/>
          <w:numId w:val="3"/>
        </w:numPr>
      </w:pPr>
      <w:r w:rsidRPr="007867CA">
        <w:t>Process Flow diagrams</w:t>
      </w:r>
    </w:p>
    <w:p w14:paraId="1FA0FD3B" w14:textId="77777777" w:rsidR="007867CA" w:rsidRPr="007867CA" w:rsidRDefault="007867CA" w:rsidP="007867CA">
      <w:pPr>
        <w:numPr>
          <w:ilvl w:val="0"/>
          <w:numId w:val="3"/>
        </w:numPr>
      </w:pPr>
      <w:r w:rsidRPr="007867CA">
        <w:t>How to create change strategy?</w:t>
      </w:r>
    </w:p>
    <w:p w14:paraId="7E1F7CD3" w14:textId="77777777" w:rsidR="007867CA" w:rsidRPr="007867CA" w:rsidRDefault="007867CA" w:rsidP="007867CA">
      <w:pPr>
        <w:numPr>
          <w:ilvl w:val="0"/>
          <w:numId w:val="3"/>
        </w:numPr>
      </w:pPr>
      <w:r w:rsidRPr="007867CA">
        <w:t>How to evaluate a solution and measure its performance</w:t>
      </w:r>
    </w:p>
    <w:p w14:paraId="190493EE" w14:textId="77777777" w:rsidR="007867CA" w:rsidRPr="007867CA" w:rsidRDefault="007867CA" w:rsidP="007867CA">
      <w:pPr>
        <w:numPr>
          <w:ilvl w:val="0"/>
          <w:numId w:val="3"/>
        </w:numPr>
      </w:pPr>
      <w:r w:rsidRPr="007867CA">
        <w:t>Advanced Business Analysis Techniques</w:t>
      </w:r>
    </w:p>
    <w:p w14:paraId="5FABCCE1" w14:textId="77777777" w:rsidR="007867CA" w:rsidRPr="007867CA" w:rsidRDefault="007867CA" w:rsidP="007867CA">
      <w:pPr>
        <w:numPr>
          <w:ilvl w:val="0"/>
          <w:numId w:val="3"/>
        </w:numPr>
      </w:pPr>
      <w:r w:rsidRPr="007867CA">
        <w:t>Balanced Score card</w:t>
      </w:r>
    </w:p>
    <w:p w14:paraId="5CDFAF26" w14:textId="77777777" w:rsidR="007867CA" w:rsidRPr="007867CA" w:rsidRDefault="007867CA" w:rsidP="007867CA">
      <w:pPr>
        <w:numPr>
          <w:ilvl w:val="0"/>
          <w:numId w:val="3"/>
        </w:numPr>
      </w:pPr>
      <w:r w:rsidRPr="007867CA">
        <w:t>Business Capability Analysis</w:t>
      </w:r>
    </w:p>
    <w:p w14:paraId="0C4F35BA" w14:textId="77777777" w:rsidR="007867CA" w:rsidRPr="007867CA" w:rsidRDefault="007867CA" w:rsidP="007867CA">
      <w:pPr>
        <w:numPr>
          <w:ilvl w:val="0"/>
          <w:numId w:val="3"/>
        </w:numPr>
      </w:pPr>
      <w:r w:rsidRPr="007867CA">
        <w:t>Business Model Canvas</w:t>
      </w:r>
    </w:p>
    <w:p w14:paraId="55CCC9C8" w14:textId="77777777" w:rsidR="007867CA" w:rsidRPr="007867CA" w:rsidRDefault="007867CA" w:rsidP="007867CA">
      <w:pPr>
        <w:numPr>
          <w:ilvl w:val="0"/>
          <w:numId w:val="3"/>
        </w:numPr>
      </w:pPr>
      <w:r w:rsidRPr="007867CA">
        <w:lastRenderedPageBreak/>
        <w:t>Decision Trees</w:t>
      </w:r>
    </w:p>
    <w:p w14:paraId="2C65D3C0" w14:textId="2DB75ED4" w:rsidR="007867CA" w:rsidRPr="005A163C" w:rsidRDefault="007867CA" w:rsidP="007867CA">
      <w:pPr>
        <w:rPr>
          <w:b/>
          <w:bCs/>
          <w:sz w:val="32"/>
          <w:szCs w:val="32"/>
        </w:rPr>
      </w:pPr>
      <w:r w:rsidRPr="007867CA">
        <w:rPr>
          <w:b/>
          <w:bCs/>
          <w:sz w:val="32"/>
          <w:szCs w:val="32"/>
        </w:rPr>
        <w:t>BA Perspectives</w:t>
      </w:r>
    </w:p>
    <w:p w14:paraId="4368FCCF" w14:textId="2A7C20DB" w:rsidR="007867CA" w:rsidRDefault="007867CA" w:rsidP="007867CA">
      <w:r>
        <w:tab/>
        <w:t>Business Process Management</w:t>
      </w:r>
    </w:p>
    <w:p w14:paraId="770528C7" w14:textId="257134CA" w:rsidR="007867CA" w:rsidRDefault="007867CA" w:rsidP="007867CA">
      <w:r>
        <w:tab/>
        <w:t>Business Intelligence</w:t>
      </w:r>
    </w:p>
    <w:p w14:paraId="0302F0B8" w14:textId="4F531971" w:rsidR="007867CA" w:rsidRDefault="007867CA" w:rsidP="007867CA">
      <w:r>
        <w:tab/>
        <w:t>Business Architecture</w:t>
      </w:r>
    </w:p>
    <w:p w14:paraId="6F9557B8" w14:textId="77777777" w:rsidR="007867CA" w:rsidRPr="007867CA" w:rsidRDefault="007867CA" w:rsidP="007867CA"/>
    <w:p w14:paraId="74C87548" w14:textId="4203D799" w:rsidR="007867CA" w:rsidRPr="005A163C" w:rsidRDefault="007867CA" w:rsidP="007867CA">
      <w:pPr>
        <w:rPr>
          <w:b/>
          <w:bCs/>
          <w:sz w:val="32"/>
          <w:szCs w:val="32"/>
        </w:rPr>
      </w:pPr>
      <w:r w:rsidRPr="005A163C">
        <w:rPr>
          <w:b/>
          <w:bCs/>
          <w:sz w:val="32"/>
          <w:szCs w:val="32"/>
        </w:rPr>
        <w:t>BA Skills and Competencies</w:t>
      </w:r>
    </w:p>
    <w:p w14:paraId="2872D05D" w14:textId="74C07657" w:rsidR="007867CA" w:rsidRDefault="007867CA" w:rsidP="007867CA">
      <w:r>
        <w:tab/>
        <w:t>Business Knowledge</w:t>
      </w:r>
    </w:p>
    <w:p w14:paraId="1688EC3B" w14:textId="144BF1E7" w:rsidR="007867CA" w:rsidRDefault="007867CA" w:rsidP="007867CA">
      <w:r>
        <w:tab/>
        <w:t>Analytical Thinking and Problem Solving</w:t>
      </w:r>
    </w:p>
    <w:p w14:paraId="408BE104" w14:textId="57176E73" w:rsidR="007867CA" w:rsidRDefault="007867CA" w:rsidP="007867CA">
      <w:r>
        <w:tab/>
        <w:t>Behavioural Skills</w:t>
      </w:r>
    </w:p>
    <w:p w14:paraId="1D35797E" w14:textId="7D5CE95C" w:rsidR="007867CA" w:rsidRDefault="007867CA" w:rsidP="007867CA">
      <w:r>
        <w:tab/>
        <w:t>BA Tools and Techniques</w:t>
      </w:r>
    </w:p>
    <w:p w14:paraId="70717943" w14:textId="504E9B37" w:rsidR="007424DC" w:rsidRDefault="007424DC" w:rsidP="007867CA"/>
    <w:p w14:paraId="72A57175" w14:textId="06E8EB75" w:rsidR="007424DC" w:rsidRPr="005A163C" w:rsidRDefault="007424DC" w:rsidP="007867CA">
      <w:pPr>
        <w:rPr>
          <w:b/>
          <w:bCs/>
          <w:sz w:val="28"/>
          <w:szCs w:val="28"/>
        </w:rPr>
      </w:pPr>
      <w:r w:rsidRPr="005A163C">
        <w:rPr>
          <w:b/>
          <w:bCs/>
          <w:sz w:val="28"/>
          <w:szCs w:val="28"/>
        </w:rPr>
        <w:t xml:space="preserve">Career Mentoring </w:t>
      </w:r>
    </w:p>
    <w:p w14:paraId="1F76FCA6" w14:textId="77777777" w:rsidR="007424DC" w:rsidRPr="007424DC" w:rsidRDefault="007424DC" w:rsidP="007424DC">
      <w:pPr>
        <w:numPr>
          <w:ilvl w:val="1"/>
          <w:numId w:val="5"/>
        </w:numPr>
      </w:pPr>
      <w:r w:rsidRPr="007424DC">
        <w:t>Type of BA jobs in market</w:t>
      </w:r>
    </w:p>
    <w:p w14:paraId="32C72B3F" w14:textId="77777777" w:rsidR="007424DC" w:rsidRPr="007424DC" w:rsidRDefault="007424DC" w:rsidP="007424DC">
      <w:pPr>
        <w:numPr>
          <w:ilvl w:val="1"/>
          <w:numId w:val="5"/>
        </w:numPr>
      </w:pPr>
      <w:r w:rsidRPr="007424DC">
        <w:t>How to search effectively?</w:t>
      </w:r>
    </w:p>
    <w:p w14:paraId="1DD2D98B" w14:textId="77777777" w:rsidR="007424DC" w:rsidRPr="007424DC" w:rsidRDefault="007424DC" w:rsidP="007424DC">
      <w:pPr>
        <w:numPr>
          <w:ilvl w:val="1"/>
          <w:numId w:val="5"/>
        </w:numPr>
      </w:pPr>
      <w:r w:rsidRPr="007424DC">
        <w:t>How to restructure your resume to showcase your current experience?</w:t>
      </w:r>
    </w:p>
    <w:p w14:paraId="3CF0722D" w14:textId="77777777" w:rsidR="007424DC" w:rsidRPr="007424DC" w:rsidRDefault="007424DC" w:rsidP="007424DC">
      <w:pPr>
        <w:numPr>
          <w:ilvl w:val="1"/>
          <w:numId w:val="5"/>
        </w:numPr>
      </w:pPr>
      <w:r w:rsidRPr="007424DC">
        <w:t>Internship vs Full time</w:t>
      </w:r>
    </w:p>
    <w:p w14:paraId="6F590987" w14:textId="77777777" w:rsidR="007424DC" w:rsidRPr="007424DC" w:rsidRDefault="007424DC" w:rsidP="007424DC">
      <w:pPr>
        <w:numPr>
          <w:ilvl w:val="1"/>
          <w:numId w:val="5"/>
        </w:numPr>
      </w:pPr>
      <w:r w:rsidRPr="007424DC">
        <w:t>Plan your job search</w:t>
      </w:r>
    </w:p>
    <w:p w14:paraId="45CF706F" w14:textId="77777777" w:rsidR="007424DC" w:rsidRPr="007424DC" w:rsidRDefault="007424DC" w:rsidP="007424DC">
      <w:pPr>
        <w:numPr>
          <w:ilvl w:val="1"/>
          <w:numId w:val="5"/>
        </w:numPr>
      </w:pPr>
      <w:r w:rsidRPr="007424DC">
        <w:t>How are candidates shortlisted?</w:t>
      </w:r>
    </w:p>
    <w:p w14:paraId="42193DD9" w14:textId="77777777" w:rsidR="007424DC" w:rsidRPr="007424DC" w:rsidRDefault="007424DC" w:rsidP="007424DC">
      <w:pPr>
        <w:numPr>
          <w:ilvl w:val="1"/>
          <w:numId w:val="5"/>
        </w:numPr>
      </w:pPr>
      <w:r w:rsidRPr="007424DC">
        <w:t>Frequently asked questions in interviews</w:t>
      </w:r>
    </w:p>
    <w:p w14:paraId="5D667A68" w14:textId="77777777" w:rsidR="007424DC" w:rsidRPr="007424DC" w:rsidRDefault="007424DC" w:rsidP="007424DC">
      <w:pPr>
        <w:numPr>
          <w:ilvl w:val="1"/>
          <w:numId w:val="5"/>
        </w:numPr>
      </w:pPr>
      <w:r w:rsidRPr="007424DC">
        <w:t>Mock Interviews</w:t>
      </w:r>
    </w:p>
    <w:p w14:paraId="3F72DA0C" w14:textId="77777777" w:rsidR="007424DC" w:rsidRPr="007424DC" w:rsidRDefault="007424DC" w:rsidP="007424DC">
      <w:pPr>
        <w:numPr>
          <w:ilvl w:val="1"/>
          <w:numId w:val="5"/>
        </w:numPr>
      </w:pPr>
      <w:r w:rsidRPr="007424DC">
        <w:t>Your first day as a BA</w:t>
      </w:r>
    </w:p>
    <w:p w14:paraId="3423D846" w14:textId="77777777" w:rsidR="007424DC" w:rsidRPr="007424DC" w:rsidRDefault="007424DC" w:rsidP="007424DC">
      <w:pPr>
        <w:numPr>
          <w:ilvl w:val="1"/>
          <w:numId w:val="5"/>
        </w:numPr>
      </w:pPr>
      <w:r w:rsidRPr="007424DC">
        <w:t>Identify the career map in your organisation</w:t>
      </w:r>
    </w:p>
    <w:p w14:paraId="5E2CCE11" w14:textId="77777777" w:rsidR="007424DC" w:rsidRPr="007424DC" w:rsidRDefault="007424DC" w:rsidP="007424DC">
      <w:pPr>
        <w:numPr>
          <w:ilvl w:val="1"/>
          <w:numId w:val="5"/>
        </w:numPr>
      </w:pPr>
      <w:r w:rsidRPr="007424DC">
        <w:t>How to plan your career growth – Your career plan</w:t>
      </w:r>
    </w:p>
    <w:p w14:paraId="4B5D2B30" w14:textId="77777777" w:rsidR="007424DC" w:rsidRDefault="007424DC" w:rsidP="00201302">
      <w:pPr>
        <w:numPr>
          <w:ilvl w:val="1"/>
          <w:numId w:val="5"/>
        </w:numPr>
      </w:pPr>
      <w:r w:rsidRPr="007424DC">
        <w:t>How to have effective appraisal discussions with your manager?</w:t>
      </w:r>
    </w:p>
    <w:p w14:paraId="320224EB" w14:textId="4A3E194B" w:rsidR="007424DC" w:rsidRDefault="007424DC" w:rsidP="00201302">
      <w:pPr>
        <w:numPr>
          <w:ilvl w:val="1"/>
          <w:numId w:val="5"/>
        </w:numPr>
      </w:pPr>
      <w:r w:rsidRPr="007424DC">
        <w:t>How to identify skill gaps vs road blocks hampering your growth?</w:t>
      </w:r>
    </w:p>
    <w:p w14:paraId="0682D046" w14:textId="77777777" w:rsidR="007867CA" w:rsidRPr="007867CA" w:rsidRDefault="007867CA" w:rsidP="007867CA"/>
    <w:p w14:paraId="638151CB" w14:textId="77777777" w:rsidR="00CD23A5" w:rsidRDefault="00CD23A5"/>
    <w:sectPr w:rsidR="00CD23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56512" w14:textId="77777777" w:rsidR="004359F9" w:rsidRDefault="004359F9" w:rsidP="00CC25A6">
      <w:pPr>
        <w:spacing w:after="0" w:line="240" w:lineRule="auto"/>
      </w:pPr>
      <w:r>
        <w:separator/>
      </w:r>
    </w:p>
  </w:endnote>
  <w:endnote w:type="continuationSeparator" w:id="0">
    <w:p w14:paraId="1EA9173E" w14:textId="77777777" w:rsidR="004359F9" w:rsidRDefault="004359F9" w:rsidP="00CC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8D54B" w14:textId="77777777" w:rsidR="004359F9" w:rsidRDefault="004359F9" w:rsidP="00CC25A6">
      <w:pPr>
        <w:spacing w:after="0" w:line="240" w:lineRule="auto"/>
      </w:pPr>
      <w:r>
        <w:separator/>
      </w:r>
    </w:p>
  </w:footnote>
  <w:footnote w:type="continuationSeparator" w:id="0">
    <w:p w14:paraId="24589290" w14:textId="77777777" w:rsidR="004359F9" w:rsidRDefault="004359F9" w:rsidP="00CC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B0F18" w14:textId="27A1AFDC" w:rsidR="00CC25A6" w:rsidRDefault="00CC25A6">
    <w:pPr>
      <w:pStyle w:val="Header"/>
    </w:pPr>
    <w:r>
      <w:rPr>
        <w:noProof/>
      </w:rPr>
      <w:drawing>
        <wp:inline distT="0" distB="0" distL="0" distR="0" wp14:anchorId="1B0A6944" wp14:editId="4631A2AC">
          <wp:extent cx="685800" cy="4577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6" cy="55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@Copyrighted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73C2"/>
    <w:multiLevelType w:val="hybridMultilevel"/>
    <w:tmpl w:val="591609B4"/>
    <w:lvl w:ilvl="0" w:tplc="83F8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E61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03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6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0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2A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C3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67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6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3E140B"/>
    <w:multiLevelType w:val="hybridMultilevel"/>
    <w:tmpl w:val="48D4823C"/>
    <w:lvl w:ilvl="0" w:tplc="B922C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8B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436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6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A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CD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2B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49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62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242F96"/>
    <w:multiLevelType w:val="hybridMultilevel"/>
    <w:tmpl w:val="95A20C38"/>
    <w:lvl w:ilvl="0" w:tplc="132C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A76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4CF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64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8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2F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CD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E0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48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4C1A4F"/>
    <w:multiLevelType w:val="hybridMultilevel"/>
    <w:tmpl w:val="DF2AF608"/>
    <w:lvl w:ilvl="0" w:tplc="281E8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8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87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0A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6F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0A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8A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4C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6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025E71"/>
    <w:multiLevelType w:val="hybridMultilevel"/>
    <w:tmpl w:val="D51AF406"/>
    <w:lvl w:ilvl="0" w:tplc="1ED06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E9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63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4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E3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0A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C0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4E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EC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CA"/>
    <w:rsid w:val="00136F8E"/>
    <w:rsid w:val="001B0B87"/>
    <w:rsid w:val="00353262"/>
    <w:rsid w:val="004359F9"/>
    <w:rsid w:val="004602C1"/>
    <w:rsid w:val="00480C4E"/>
    <w:rsid w:val="005530CB"/>
    <w:rsid w:val="005A163C"/>
    <w:rsid w:val="007424DC"/>
    <w:rsid w:val="007867CA"/>
    <w:rsid w:val="00AE2B60"/>
    <w:rsid w:val="00C317D4"/>
    <w:rsid w:val="00CC25A6"/>
    <w:rsid w:val="00C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A6517"/>
  <w15:chartTrackingRefBased/>
  <w15:docId w15:val="{35544909-7D0E-4AF8-AA89-E1AD9F73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0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C2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A6"/>
  </w:style>
  <w:style w:type="paragraph" w:styleId="Footer">
    <w:name w:val="footer"/>
    <w:basedOn w:val="Normal"/>
    <w:link w:val="FooterChar"/>
    <w:uiPriority w:val="99"/>
    <w:unhideWhenUsed/>
    <w:rsid w:val="00CC2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063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73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64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61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26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08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0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75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71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45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7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57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65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87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05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08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3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04">
          <w:marLeft w:val="99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026">
          <w:marLeft w:val="99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964">
          <w:marLeft w:val="99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40">
          <w:marLeft w:val="99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017">
          <w:marLeft w:val="99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591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95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808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324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09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17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30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099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73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62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29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4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5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5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45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294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05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34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27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95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29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1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59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38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6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4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54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37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19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13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88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9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35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754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56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908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88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438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334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19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ProMaster Aayush</dc:creator>
  <cp:keywords/>
  <dc:description/>
  <cp:lastModifiedBy>ProMaster Aayush</cp:lastModifiedBy>
  <cp:revision>6</cp:revision>
  <dcterms:created xsi:type="dcterms:W3CDTF">2021-02-26T13:51:00Z</dcterms:created>
  <dcterms:modified xsi:type="dcterms:W3CDTF">2021-02-26T14:05:00Z</dcterms:modified>
</cp:coreProperties>
</file>